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0FF18" w14:textId="51323430" w:rsidR="001E6709" w:rsidRDefault="001E6709">
      <w:r>
        <w:t xml:space="preserve">For this </w:t>
      </w:r>
      <w:r w:rsidR="00BC6025">
        <w:t>semester</w:t>
      </w:r>
      <w:r>
        <w:t xml:space="preserve"> I have two health classes with the same </w:t>
      </w:r>
      <w:r w:rsidR="00BC6025">
        <w:t>professor</w:t>
      </w:r>
      <w:r>
        <w:t>, the first c</w:t>
      </w:r>
      <w:r w:rsidR="00BC6025">
        <w:t>ourse</w:t>
      </w:r>
      <w:r>
        <w:t xml:space="preserve"> is called human values and it is a face to face class but it has a total of 16 assignments, each week has one assignment to complete and some weeks has two.</w:t>
      </w:r>
    </w:p>
    <w:p w14:paraId="104429B0" w14:textId="14362203" w:rsidR="001E6709" w:rsidRDefault="001E6709">
      <w:r>
        <w:t>Some of them you need only to respond to the inquiry</w:t>
      </w:r>
      <w:r w:rsidR="00BC6025">
        <w:t>, write 1-page research paper, answer some question in 1-2 paragraph….</w:t>
      </w:r>
    </w:p>
    <w:p w14:paraId="7BC3941E" w14:textId="6F6208F7" w:rsidR="00BC6025" w:rsidRDefault="00BC6025">
      <w:r>
        <w:t xml:space="preserve">The second course is Admin of public health programs and it has only 4 project you need to write about. </w:t>
      </w:r>
    </w:p>
    <w:p w14:paraId="7FD68B32" w14:textId="77777777" w:rsidR="00BC6025" w:rsidRDefault="00BC6025" w:rsidP="00BC6025">
      <w:pPr>
        <w:numPr>
          <w:ilvl w:val="0"/>
          <w:numId w:val="1"/>
        </w:numPr>
        <w:spacing w:after="3" w:line="248" w:lineRule="auto"/>
        <w:ind w:hanging="360"/>
      </w:pPr>
      <w:r>
        <w:rPr>
          <w:b/>
          <w:u w:val="single" w:color="000000"/>
        </w:rPr>
        <w:t>Individual Projects:</w:t>
      </w:r>
      <w:r>
        <w:t xml:space="preserve"> There will be two (2) of these. One will be a profile of a local health department somewhere in the US. The other project is on the ACA Preventive Health Services. Details of the projects will be posted on Blackboard.  </w:t>
      </w:r>
    </w:p>
    <w:p w14:paraId="64A701C9" w14:textId="77777777" w:rsidR="00BC6025" w:rsidRDefault="00BC6025" w:rsidP="00BC6025">
      <w:pPr>
        <w:spacing w:after="0"/>
        <w:ind w:left="720"/>
      </w:pPr>
      <w:r>
        <w:t xml:space="preserve"> </w:t>
      </w:r>
    </w:p>
    <w:p w14:paraId="75FC6956" w14:textId="77777777" w:rsidR="00BC6025" w:rsidRDefault="00BC6025" w:rsidP="00BC6025">
      <w:pPr>
        <w:numPr>
          <w:ilvl w:val="0"/>
          <w:numId w:val="1"/>
        </w:numPr>
        <w:spacing w:after="3" w:line="248" w:lineRule="auto"/>
        <w:ind w:hanging="360"/>
      </w:pPr>
      <w:r>
        <w:rPr>
          <w:b/>
          <w:u w:val="single" w:color="000000"/>
        </w:rPr>
        <w:t>Group Projects:</w:t>
      </w:r>
      <w:r>
        <w:t xml:space="preserve"> There will be two (2) group projects. One will formulate a data-driven public health policy relevant to the health status challenges of given state in the US. The other will be to design a public health program, based on improving some aspect of health status of a target population </w:t>
      </w:r>
      <w:proofErr w:type="gramStart"/>
      <w:r>
        <w:t>in a given</w:t>
      </w:r>
      <w:proofErr w:type="gramEnd"/>
      <w:r>
        <w:t xml:space="preserve"> state in the US. Details of the projects will be posted on Blackboard. </w:t>
      </w:r>
    </w:p>
    <w:p w14:paraId="3710A5FD" w14:textId="0E08E564" w:rsidR="00BC6025" w:rsidRDefault="00BC6025">
      <w:pPr>
        <w:rPr>
          <w:b/>
          <w:bCs/>
        </w:rPr>
      </w:pPr>
    </w:p>
    <w:p w14:paraId="0654D98A" w14:textId="68F1A972" w:rsidR="00BC6025" w:rsidRDefault="00BC6025">
      <w:pPr>
        <w:rPr>
          <w:b/>
          <w:bCs/>
        </w:rPr>
      </w:pPr>
      <w:r>
        <w:rPr>
          <w:b/>
          <w:bCs/>
        </w:rPr>
        <w:t>If you able to do all of this, please contact me via my Email and give me your price.</w:t>
      </w:r>
    </w:p>
    <w:p w14:paraId="21719A1F" w14:textId="4CF84DFD" w:rsidR="00BC6025" w:rsidRDefault="00BC6025">
      <w:pPr>
        <w:rPr>
          <w:b/>
          <w:bCs/>
        </w:rPr>
      </w:pPr>
      <w:hyperlink r:id="rId5" w:history="1">
        <w:r w:rsidRPr="00FB6BD3">
          <w:rPr>
            <w:rStyle w:val="Hyperlink"/>
            <w:b/>
            <w:bCs/>
          </w:rPr>
          <w:t>arijmaaf@gmail.com</w:t>
        </w:r>
      </w:hyperlink>
    </w:p>
    <w:p w14:paraId="48967B56" w14:textId="77777777" w:rsidR="00BC6025" w:rsidRPr="00BC6025" w:rsidRDefault="00BC6025">
      <w:pPr>
        <w:rPr>
          <w:b/>
          <w:bCs/>
        </w:rPr>
      </w:pPr>
    </w:p>
    <w:sectPr w:rsidR="00BC6025" w:rsidRPr="00BC60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7068F5"/>
    <w:multiLevelType w:val="hybridMultilevel"/>
    <w:tmpl w:val="A85A2C68"/>
    <w:lvl w:ilvl="0" w:tplc="E29037F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28749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6AA7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D8A5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C027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8AF5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D283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2681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16E2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09"/>
    <w:rsid w:val="001E6709"/>
    <w:rsid w:val="002E04BE"/>
    <w:rsid w:val="00BC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6807B"/>
  <w15:chartTrackingRefBased/>
  <w15:docId w15:val="{C35F17B2-BA0A-4509-BB06-6A4408AF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6709"/>
    <w:rPr>
      <w:b/>
      <w:bCs/>
    </w:rPr>
  </w:style>
  <w:style w:type="character" w:styleId="Hyperlink">
    <w:name w:val="Hyperlink"/>
    <w:basedOn w:val="DefaultParagraphFont"/>
    <w:uiPriority w:val="99"/>
    <w:unhideWhenUsed/>
    <w:rsid w:val="00BC60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6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ijmaaf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areej</dc:creator>
  <cp:keywords/>
  <dc:description/>
  <cp:lastModifiedBy>areej</cp:lastModifiedBy>
  <cp:revision>1</cp:revision>
  <dcterms:created xsi:type="dcterms:W3CDTF">2020-08-22T09:08:00Z</dcterms:created>
  <dcterms:modified xsi:type="dcterms:W3CDTF">2020-08-22T09:29:00Z</dcterms:modified>
</cp:coreProperties>
</file>